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10" w:rsidRPr="00A06C34" w:rsidRDefault="00361810" w:rsidP="0036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C34">
        <w:rPr>
          <w:rFonts w:ascii="Times New Roman" w:hAnsi="Times New Roman" w:cs="Times New Roman"/>
          <w:b/>
          <w:sz w:val="24"/>
          <w:szCs w:val="24"/>
        </w:rPr>
        <w:t xml:space="preserve">Численность обучающихся по </w:t>
      </w:r>
      <w:r w:rsidR="00197592">
        <w:rPr>
          <w:rFonts w:ascii="Times New Roman" w:hAnsi="Times New Roman" w:cs="Times New Roman"/>
          <w:b/>
          <w:sz w:val="24"/>
          <w:szCs w:val="24"/>
        </w:rPr>
        <w:t xml:space="preserve"> реализуемым образовательным программам за счет бюджетных средств и по договорам за счет физических и юридических лиц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61810" w:rsidRPr="00A06C34" w:rsidTr="005042C8">
        <w:tc>
          <w:tcPr>
            <w:tcW w:w="2392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основного общего образования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среднего общего образования</w:t>
            </w:r>
          </w:p>
        </w:tc>
      </w:tr>
      <w:tr w:rsidR="00361810" w:rsidRPr="00A06C34" w:rsidTr="005042C8">
        <w:tc>
          <w:tcPr>
            <w:tcW w:w="2392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798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79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361810" w:rsidRPr="00A06C34" w:rsidRDefault="006E7982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F8518F" w:rsidRPr="00A06C34" w:rsidTr="005042C8">
        <w:tc>
          <w:tcPr>
            <w:tcW w:w="2392" w:type="dxa"/>
          </w:tcPr>
          <w:p w:rsidR="00F8518F" w:rsidRPr="00F8518F" w:rsidRDefault="00F8518F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9F9F9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9F9F9"/>
              </w:rPr>
              <w:t>. ч</w:t>
            </w:r>
            <w:r w:rsidRPr="00F8518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исленность </w:t>
            </w:r>
            <w:proofErr w:type="gramStart"/>
            <w:r w:rsidRPr="00F8518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9F9F9"/>
              </w:rPr>
              <w:t>обучающихся</w:t>
            </w:r>
            <w:proofErr w:type="gramEnd"/>
            <w:r w:rsidRPr="00F8518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9F9F9"/>
              </w:rPr>
              <w:t>, являющихся иностранными гражданами</w:t>
            </w:r>
          </w:p>
        </w:tc>
        <w:tc>
          <w:tcPr>
            <w:tcW w:w="2393" w:type="dxa"/>
          </w:tcPr>
          <w:p w:rsidR="00F8518F" w:rsidRDefault="006E7982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393" w:type="dxa"/>
          </w:tcPr>
          <w:p w:rsidR="00F8518F" w:rsidRPr="00A06C34" w:rsidRDefault="006E7982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F8518F" w:rsidRDefault="00F8518F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1810" w:rsidRPr="00A06C34" w:rsidTr="005042C8">
        <w:tc>
          <w:tcPr>
            <w:tcW w:w="2392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обучаются: за счет бюджетных ассигнований:</w:t>
            </w:r>
          </w:p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518F" w:rsidRPr="00A06C34" w:rsidTr="001F72A3">
        <w:tc>
          <w:tcPr>
            <w:tcW w:w="2392" w:type="dxa"/>
          </w:tcPr>
          <w:p w:rsidR="00F8518F" w:rsidRPr="00F8518F" w:rsidRDefault="00F8518F" w:rsidP="00F85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 xml:space="preserve">В </w:t>
            </w:r>
            <w:proofErr w:type="spellStart"/>
            <w:r w:rsidRPr="00F851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т.ч</w:t>
            </w:r>
            <w:proofErr w:type="spellEnd"/>
            <w:r w:rsidRPr="00F851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 xml:space="preserve">. </w:t>
            </w:r>
            <w:proofErr w:type="gramStart"/>
            <w:r w:rsidRPr="00F851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обучающиеся</w:t>
            </w:r>
            <w:proofErr w:type="gramEnd"/>
            <w:r w:rsidRPr="00F851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, являющихся иностранными гражданами</w:t>
            </w:r>
          </w:p>
        </w:tc>
        <w:tc>
          <w:tcPr>
            <w:tcW w:w="2393" w:type="dxa"/>
          </w:tcPr>
          <w:p w:rsidR="00F8518F" w:rsidRDefault="00F8518F" w:rsidP="001F7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F8518F" w:rsidRPr="00A06C34" w:rsidRDefault="00F8518F" w:rsidP="001F7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F8518F" w:rsidRDefault="00F8518F" w:rsidP="001F7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1810" w:rsidRPr="00A06C34" w:rsidTr="005042C8">
        <w:tc>
          <w:tcPr>
            <w:tcW w:w="2392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субъекта РФ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518F" w:rsidRPr="00A06C34" w:rsidTr="001F72A3">
        <w:tc>
          <w:tcPr>
            <w:tcW w:w="2392" w:type="dxa"/>
          </w:tcPr>
          <w:p w:rsidR="00F8518F" w:rsidRPr="00F8518F" w:rsidRDefault="00F8518F" w:rsidP="001F7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 xml:space="preserve">В </w:t>
            </w:r>
            <w:proofErr w:type="spellStart"/>
            <w:r w:rsidRPr="00F851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т.ч</w:t>
            </w:r>
            <w:proofErr w:type="spellEnd"/>
            <w:r w:rsidRPr="00F851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 xml:space="preserve">. </w:t>
            </w:r>
            <w:proofErr w:type="gramStart"/>
            <w:r w:rsidRPr="00F851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обучающиеся</w:t>
            </w:r>
            <w:proofErr w:type="gramEnd"/>
            <w:r w:rsidRPr="00F851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, являющихся иностранными гражданами</w:t>
            </w:r>
          </w:p>
        </w:tc>
        <w:tc>
          <w:tcPr>
            <w:tcW w:w="2393" w:type="dxa"/>
          </w:tcPr>
          <w:p w:rsidR="00F8518F" w:rsidRDefault="00F8518F" w:rsidP="001F7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F8518F" w:rsidRPr="00A06C34" w:rsidRDefault="00F8518F" w:rsidP="001F7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F8518F" w:rsidRDefault="00F8518F" w:rsidP="001F7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1810" w:rsidRPr="00A06C34" w:rsidTr="005042C8">
        <w:tc>
          <w:tcPr>
            <w:tcW w:w="2392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бюджета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798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79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361810" w:rsidRPr="00A06C34" w:rsidRDefault="006E7982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F8518F" w:rsidRPr="00A06C34" w:rsidTr="001F72A3">
        <w:tc>
          <w:tcPr>
            <w:tcW w:w="2392" w:type="dxa"/>
          </w:tcPr>
          <w:p w:rsidR="00F8518F" w:rsidRPr="00F8518F" w:rsidRDefault="00F8518F" w:rsidP="001F7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 xml:space="preserve">В </w:t>
            </w:r>
            <w:proofErr w:type="spellStart"/>
            <w:r w:rsidRPr="00F851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т.ч</w:t>
            </w:r>
            <w:proofErr w:type="spellEnd"/>
            <w:r w:rsidRPr="00F851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 xml:space="preserve">. </w:t>
            </w:r>
            <w:proofErr w:type="gramStart"/>
            <w:r w:rsidRPr="00F851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обучающиеся</w:t>
            </w:r>
            <w:proofErr w:type="gramEnd"/>
            <w:r w:rsidRPr="00F851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</w:rPr>
              <w:t>, являющихся иностранными гражданами</w:t>
            </w:r>
          </w:p>
        </w:tc>
        <w:tc>
          <w:tcPr>
            <w:tcW w:w="2393" w:type="dxa"/>
          </w:tcPr>
          <w:p w:rsidR="00F8518F" w:rsidRDefault="006E7982" w:rsidP="001F7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F8518F" w:rsidRPr="00A06C34" w:rsidRDefault="006E7982" w:rsidP="001F7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F8518F" w:rsidRDefault="00F8518F" w:rsidP="001F7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1810" w:rsidRPr="00A06C34" w:rsidTr="005042C8">
        <w:tc>
          <w:tcPr>
            <w:tcW w:w="2392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об оказании платных образовательных услуг за счет средств: лиц, зачисляемых на обучение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1810" w:rsidRPr="00A06C34" w:rsidTr="005042C8">
        <w:tc>
          <w:tcPr>
            <w:tcW w:w="2392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иных физических лиц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1810" w:rsidRPr="00A06C34" w:rsidTr="005042C8">
        <w:tc>
          <w:tcPr>
            <w:tcW w:w="2392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юридических лиц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61810" w:rsidRPr="00A06C34" w:rsidRDefault="00361810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61810" w:rsidRPr="00DE283D" w:rsidRDefault="00361810" w:rsidP="00DE283D">
      <w:pPr>
        <w:jc w:val="center"/>
        <w:rPr>
          <w:rFonts w:ascii="Times New Roman" w:eastAsia="Times New Roman" w:hAnsi="Times New Roman" w:cs="Times New Roman"/>
          <w:b/>
          <w:color w:val="222222"/>
          <w:spacing w:val="-2"/>
          <w:sz w:val="24"/>
          <w:szCs w:val="24"/>
        </w:rPr>
      </w:pPr>
    </w:p>
    <w:p w:rsidR="00DE283D" w:rsidRDefault="00DE283D">
      <w:pP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</w:pPr>
    </w:p>
    <w:p w:rsidR="00DE283D" w:rsidRDefault="00DE283D"/>
    <w:sectPr w:rsidR="00DE283D" w:rsidSect="00FF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83D"/>
    <w:rsid w:val="000A58F1"/>
    <w:rsid w:val="00197592"/>
    <w:rsid w:val="00326E52"/>
    <w:rsid w:val="00361810"/>
    <w:rsid w:val="003C3135"/>
    <w:rsid w:val="003F485C"/>
    <w:rsid w:val="006E7982"/>
    <w:rsid w:val="007570AE"/>
    <w:rsid w:val="009A2CBE"/>
    <w:rsid w:val="009E0D8B"/>
    <w:rsid w:val="00BC6007"/>
    <w:rsid w:val="00D56672"/>
    <w:rsid w:val="00DE283D"/>
    <w:rsid w:val="00DF2286"/>
    <w:rsid w:val="00F8518F"/>
    <w:rsid w:val="00FF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61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Е.А. Кучина</Manager>
  <Company>МБОУ Куйбышевская СОШ им. А.А. Гречко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Кучина</dc:creator>
  <cp:keywords/>
  <dc:description/>
  <cp:lastModifiedBy>Е.А.Кучина</cp:lastModifiedBy>
  <cp:revision>10</cp:revision>
  <dcterms:created xsi:type="dcterms:W3CDTF">2021-03-12T10:49:00Z</dcterms:created>
  <dcterms:modified xsi:type="dcterms:W3CDTF">2024-09-24T14:19:00Z</dcterms:modified>
</cp:coreProperties>
</file>